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A326" w14:textId="77777777" w:rsidR="00AF27C6" w:rsidRPr="00015EAA" w:rsidRDefault="00AF27C6" w:rsidP="00AF27C6">
      <w:pPr>
        <w:jc w:val="center"/>
        <w:rPr>
          <w:rFonts w:cstheme="minorHAnsi"/>
        </w:rPr>
      </w:pPr>
      <w:bookmarkStart w:id="0" w:name="_GoBack"/>
      <w:bookmarkEnd w:id="0"/>
      <w:r w:rsidRPr="00015EAA">
        <w:rPr>
          <w:rFonts w:cstheme="minorHAnsi"/>
          <w:noProof/>
        </w:rPr>
        <w:drawing>
          <wp:inline distT="0" distB="0" distL="0" distR="0" wp14:anchorId="68588D1C" wp14:editId="282A5EB7">
            <wp:extent cx="2495550" cy="13448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America_district_EASTERN_RGB(web)_FEB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055" cy="13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9BFC" w14:textId="77777777" w:rsidR="00AF27C6" w:rsidRPr="00015EAA" w:rsidRDefault="00AF27C6" w:rsidP="00AF27C6">
      <w:pPr>
        <w:autoSpaceDE w:val="0"/>
        <w:autoSpaceDN w:val="0"/>
        <w:adjustRightInd w:val="0"/>
        <w:rPr>
          <w:rFonts w:cstheme="minorHAnsi"/>
          <w:b/>
          <w:color w:val="000000"/>
          <w:sz w:val="28"/>
          <w:szCs w:val="28"/>
        </w:rPr>
      </w:pPr>
      <w:r w:rsidRPr="00015EAA">
        <w:rPr>
          <w:rFonts w:cstheme="minorHAnsi"/>
          <w:b/>
          <w:color w:val="000000"/>
          <w:sz w:val="28"/>
          <w:szCs w:val="28"/>
        </w:rPr>
        <w:t xml:space="preserve">                </w:t>
      </w:r>
    </w:p>
    <w:p w14:paraId="0654C859" w14:textId="77777777" w:rsidR="00AF27C6" w:rsidRPr="00015EAA" w:rsidRDefault="00AF27C6" w:rsidP="00AF27C6">
      <w:pPr>
        <w:autoSpaceDE w:val="0"/>
        <w:autoSpaceDN w:val="0"/>
        <w:adjustRightInd w:val="0"/>
        <w:rPr>
          <w:rFonts w:cstheme="minorHAnsi"/>
          <w:b/>
          <w:color w:val="000000"/>
          <w:sz w:val="28"/>
          <w:szCs w:val="28"/>
        </w:rPr>
      </w:pPr>
      <w:r w:rsidRPr="00015EAA">
        <w:rPr>
          <w:rFonts w:cstheme="minorHAnsi"/>
          <w:b/>
          <w:color w:val="000000"/>
          <w:sz w:val="28"/>
          <w:szCs w:val="28"/>
        </w:rPr>
        <w:t xml:space="preserve">                            201</w:t>
      </w:r>
      <w:r w:rsidR="008512BB" w:rsidRPr="00015EAA">
        <w:rPr>
          <w:rFonts w:cstheme="minorHAnsi"/>
          <w:b/>
          <w:color w:val="000000"/>
          <w:sz w:val="28"/>
          <w:szCs w:val="28"/>
        </w:rPr>
        <w:t>9</w:t>
      </w:r>
      <w:r w:rsidRPr="00015EAA">
        <w:rPr>
          <w:rFonts w:cstheme="minorHAnsi"/>
          <w:b/>
          <w:color w:val="000000"/>
          <w:sz w:val="28"/>
          <w:szCs w:val="28"/>
        </w:rPr>
        <w:t xml:space="preserve"> Candidate for the Office of Member-at-Large</w:t>
      </w:r>
    </w:p>
    <w:p w14:paraId="7D96C1D7" w14:textId="77777777" w:rsidR="007266C3" w:rsidRPr="00015EAA" w:rsidRDefault="004912E0">
      <w:pPr>
        <w:rPr>
          <w:rFonts w:cstheme="minorHAnsi"/>
        </w:rPr>
      </w:pPr>
    </w:p>
    <w:p w14:paraId="1B974833" w14:textId="77777777" w:rsidR="00AF27C6" w:rsidRPr="00015EAA" w:rsidRDefault="00AF27C6">
      <w:pPr>
        <w:rPr>
          <w:rFonts w:cstheme="minorHAnsi"/>
        </w:rPr>
      </w:pPr>
    </w:p>
    <w:p w14:paraId="15B98002" w14:textId="105807FF" w:rsidR="00AF27C6" w:rsidRPr="00015EAA" w:rsidRDefault="00AF27C6">
      <w:pPr>
        <w:rPr>
          <w:rFonts w:cstheme="minorHAnsi"/>
          <w:b/>
        </w:rPr>
      </w:pPr>
      <w:r w:rsidRPr="00015EAA">
        <w:rPr>
          <w:rFonts w:cstheme="minorHAnsi"/>
          <w:b/>
        </w:rPr>
        <w:t>Name:</w:t>
      </w:r>
      <w:r w:rsidR="00064693" w:rsidRPr="00015EAA">
        <w:rPr>
          <w:rFonts w:cstheme="minorHAnsi"/>
          <w:b/>
        </w:rPr>
        <w:t xml:space="preserve"> </w:t>
      </w:r>
      <w:r w:rsidR="00064693" w:rsidRPr="00015EAA">
        <w:rPr>
          <w:rFonts w:cstheme="minorHAnsi"/>
        </w:rPr>
        <w:t>Curt Martin</w:t>
      </w:r>
    </w:p>
    <w:p w14:paraId="0870780A" w14:textId="494DA3A9" w:rsidR="00AF27C6" w:rsidRPr="00015EAA" w:rsidRDefault="00AF27C6">
      <w:pPr>
        <w:rPr>
          <w:rFonts w:cstheme="minorHAnsi"/>
          <w:b/>
        </w:rPr>
      </w:pPr>
      <w:r w:rsidRPr="00015EAA">
        <w:rPr>
          <w:rFonts w:cstheme="minorHAnsi"/>
          <w:b/>
        </w:rPr>
        <w:t>School/Org:</w:t>
      </w:r>
      <w:r w:rsidR="00064693" w:rsidRPr="00015EAA">
        <w:rPr>
          <w:rFonts w:cstheme="minorHAnsi"/>
          <w:b/>
        </w:rPr>
        <w:t xml:space="preserve"> </w:t>
      </w:r>
      <w:r w:rsidR="00064693" w:rsidRPr="00015EAA">
        <w:rPr>
          <w:rFonts w:cstheme="minorHAnsi"/>
        </w:rPr>
        <w:t>Retired</w:t>
      </w:r>
    </w:p>
    <w:p w14:paraId="5DB9CAA8" w14:textId="77777777" w:rsidR="00AF27C6" w:rsidRPr="00015EAA" w:rsidRDefault="00AF27C6">
      <w:pPr>
        <w:rPr>
          <w:rFonts w:cstheme="minorHAnsi"/>
          <w:b/>
        </w:rPr>
      </w:pPr>
    </w:p>
    <w:p w14:paraId="3BA0839F" w14:textId="77777777" w:rsidR="00AF27C6" w:rsidRPr="00015EAA" w:rsidRDefault="00AF27C6">
      <w:pPr>
        <w:rPr>
          <w:rFonts w:cstheme="minorHAnsi"/>
          <w:b/>
        </w:rPr>
      </w:pPr>
    </w:p>
    <w:p w14:paraId="17E63684" w14:textId="77777777" w:rsidR="00AF27C6" w:rsidRPr="00015EAA" w:rsidRDefault="00AF27C6">
      <w:pPr>
        <w:rPr>
          <w:rFonts w:cstheme="minorHAnsi"/>
        </w:rPr>
      </w:pPr>
    </w:p>
    <w:p w14:paraId="75C631ED" w14:textId="77777777" w:rsidR="00AF27C6" w:rsidRPr="00015EAA" w:rsidRDefault="00AF27C6">
      <w:pPr>
        <w:rPr>
          <w:rFonts w:cstheme="minorHAnsi"/>
          <w:b/>
          <w:i/>
        </w:rPr>
      </w:pPr>
      <w:r w:rsidRPr="00015EAA">
        <w:rPr>
          <w:rFonts w:cstheme="minorHAnsi"/>
          <w:b/>
          <w:i/>
        </w:rPr>
        <w:t>Bio (300 Words or Less):</w:t>
      </w:r>
    </w:p>
    <w:p w14:paraId="3620F272" w14:textId="639F3AB1" w:rsidR="005F2155" w:rsidRPr="00015EAA" w:rsidRDefault="005F2155" w:rsidP="005F2155">
      <w:pPr>
        <w:rPr>
          <w:rFonts w:cstheme="minorHAnsi"/>
        </w:rPr>
      </w:pPr>
      <w:r w:rsidRPr="00015EAA">
        <w:rPr>
          <w:rFonts w:cstheme="minorHAnsi"/>
        </w:rPr>
        <w:t xml:space="preserve">After 31 years of teaching k-12 physical education and coaching boys and </w:t>
      </w:r>
      <w:proofErr w:type="gramStart"/>
      <w:r w:rsidRPr="00015EAA">
        <w:rPr>
          <w:rFonts w:cstheme="minorHAnsi"/>
        </w:rPr>
        <w:t>girls</w:t>
      </w:r>
      <w:proofErr w:type="gramEnd"/>
      <w:r w:rsidRPr="00015EAA">
        <w:rPr>
          <w:rFonts w:cstheme="minorHAnsi"/>
        </w:rPr>
        <w:t xml:space="preserve"> soccer, boys and girls basketball, and girls lacrosse in the Hopkinton School District in Contoocook, NH, </w:t>
      </w:r>
      <w:r w:rsidR="00103AF1" w:rsidRPr="00015EAA">
        <w:rPr>
          <w:rFonts w:cstheme="minorHAnsi"/>
        </w:rPr>
        <w:t>I</w:t>
      </w:r>
      <w:r w:rsidRPr="00015EAA">
        <w:rPr>
          <w:rFonts w:cstheme="minorHAnsi"/>
        </w:rPr>
        <w:t xml:space="preserve"> retired in 2009</w:t>
      </w:r>
      <w:r w:rsidR="00103AF1" w:rsidRPr="00015EAA">
        <w:rPr>
          <w:rFonts w:cstheme="minorHAnsi"/>
        </w:rPr>
        <w:t>. I</w:t>
      </w:r>
      <w:r w:rsidRPr="00015EAA">
        <w:rPr>
          <w:rFonts w:cstheme="minorHAnsi"/>
        </w:rPr>
        <w:t xml:space="preserve"> was an assistant womens basketball coach (7 years) and mens assistant coach (1 year) at NHTI in Concord, NH. </w:t>
      </w:r>
    </w:p>
    <w:p w14:paraId="2901D7AE" w14:textId="77777777" w:rsidR="005F2155" w:rsidRPr="00015EAA" w:rsidRDefault="005F2155" w:rsidP="005F2155">
      <w:pPr>
        <w:rPr>
          <w:rFonts w:cstheme="minorHAnsi"/>
        </w:rPr>
      </w:pPr>
    </w:p>
    <w:p w14:paraId="46BC0700" w14:textId="0267CDEE" w:rsidR="005F2155" w:rsidRPr="00015EAA" w:rsidRDefault="00103AF1" w:rsidP="005F2155">
      <w:pPr>
        <w:rPr>
          <w:rFonts w:cstheme="minorHAnsi"/>
        </w:rPr>
      </w:pPr>
      <w:r w:rsidRPr="00015EAA">
        <w:rPr>
          <w:rFonts w:cstheme="minorHAnsi"/>
        </w:rPr>
        <w:t xml:space="preserve">I am </w:t>
      </w:r>
      <w:r w:rsidR="005F2155" w:rsidRPr="00015EAA">
        <w:rPr>
          <w:rFonts w:cstheme="minorHAnsi"/>
        </w:rPr>
        <w:t>currently serv</w:t>
      </w:r>
      <w:r w:rsidRPr="00015EAA">
        <w:rPr>
          <w:rFonts w:cstheme="minorHAnsi"/>
        </w:rPr>
        <w:t>ing</w:t>
      </w:r>
      <w:r w:rsidR="005F2155" w:rsidRPr="00015EAA">
        <w:rPr>
          <w:rFonts w:cstheme="minorHAnsi"/>
        </w:rPr>
        <w:t xml:space="preserve"> as the NHAHPERD Awards Committee Chair. </w:t>
      </w:r>
      <w:r w:rsidRPr="00015EAA">
        <w:rPr>
          <w:rFonts w:cstheme="minorHAnsi"/>
        </w:rPr>
        <w:t>I have</w:t>
      </w:r>
      <w:r w:rsidR="005F2155" w:rsidRPr="00015EAA">
        <w:rPr>
          <w:rFonts w:cstheme="minorHAnsi"/>
        </w:rPr>
        <w:t xml:space="preserve"> been the NH EDA Council for Service representative, past VP of health and served as </w:t>
      </w:r>
      <w:r w:rsidRPr="00015EAA">
        <w:rPr>
          <w:rFonts w:cstheme="minorHAnsi"/>
        </w:rPr>
        <w:t xml:space="preserve">NHAHPERD </w:t>
      </w:r>
      <w:r w:rsidR="005F2155" w:rsidRPr="00015EAA">
        <w:rPr>
          <w:rFonts w:cstheme="minorHAnsi"/>
        </w:rPr>
        <w:t>president twice.</w:t>
      </w:r>
    </w:p>
    <w:p w14:paraId="36656E35" w14:textId="77777777" w:rsidR="005F2155" w:rsidRPr="00015EAA" w:rsidRDefault="005F2155" w:rsidP="005F2155">
      <w:pPr>
        <w:rPr>
          <w:rFonts w:cstheme="minorHAnsi"/>
        </w:rPr>
      </w:pPr>
    </w:p>
    <w:p w14:paraId="6C41AD9C" w14:textId="319EDCF7" w:rsidR="005F2155" w:rsidRPr="00015EAA" w:rsidRDefault="005F2155" w:rsidP="005F2155">
      <w:pPr>
        <w:rPr>
          <w:rFonts w:cstheme="minorHAnsi"/>
        </w:rPr>
      </w:pPr>
      <w:r w:rsidRPr="00015EAA">
        <w:rPr>
          <w:rFonts w:cstheme="minorHAnsi"/>
        </w:rPr>
        <w:t>At the Eastern District level</w:t>
      </w:r>
      <w:r w:rsidR="00103AF1" w:rsidRPr="00015EAA">
        <w:rPr>
          <w:rFonts w:cstheme="minorHAnsi"/>
        </w:rPr>
        <w:t>,</w:t>
      </w:r>
      <w:r w:rsidRPr="00015EAA">
        <w:rPr>
          <w:rFonts w:cstheme="minorHAnsi"/>
        </w:rPr>
        <w:t xml:space="preserve"> </w:t>
      </w:r>
      <w:r w:rsidR="00103AF1" w:rsidRPr="00015EAA">
        <w:rPr>
          <w:rFonts w:cstheme="minorHAnsi"/>
        </w:rPr>
        <w:t xml:space="preserve">I have </w:t>
      </w:r>
      <w:r w:rsidRPr="00015EAA">
        <w:rPr>
          <w:rFonts w:cstheme="minorHAnsi"/>
        </w:rPr>
        <w:t>served as president, VP for Physical Activity and Recreation and VP for Physical Education and a member of numerous district committees.</w:t>
      </w:r>
    </w:p>
    <w:p w14:paraId="2EAE2904" w14:textId="77777777" w:rsidR="005F2155" w:rsidRPr="00015EAA" w:rsidRDefault="005F2155" w:rsidP="005F2155">
      <w:pPr>
        <w:rPr>
          <w:rFonts w:cstheme="minorHAnsi"/>
        </w:rPr>
      </w:pPr>
    </w:p>
    <w:p w14:paraId="6A68554B" w14:textId="0D4062BF" w:rsidR="005F2155" w:rsidRPr="00015EAA" w:rsidRDefault="00103AF1" w:rsidP="005F2155">
      <w:pPr>
        <w:rPr>
          <w:rFonts w:cstheme="minorHAnsi"/>
        </w:rPr>
      </w:pPr>
      <w:r w:rsidRPr="00015EAA">
        <w:rPr>
          <w:rFonts w:cstheme="minorHAnsi"/>
        </w:rPr>
        <w:t>I</w:t>
      </w:r>
      <w:r w:rsidR="005F2155" w:rsidRPr="00015EAA">
        <w:rPr>
          <w:rFonts w:cstheme="minorHAnsi"/>
        </w:rPr>
        <w:t xml:space="preserve"> received many awards at the local, state, district and national level. </w:t>
      </w:r>
      <w:r w:rsidRPr="00015EAA">
        <w:rPr>
          <w:rFonts w:cstheme="minorHAnsi"/>
        </w:rPr>
        <w:t>I</w:t>
      </w:r>
      <w:r w:rsidR="005F2155" w:rsidRPr="00015EAA">
        <w:rPr>
          <w:rFonts w:cstheme="minorHAnsi"/>
        </w:rPr>
        <w:t xml:space="preserve"> was named the Sue Pisinski Teacher of the Year- Elementary Level </w:t>
      </w:r>
    </w:p>
    <w:p w14:paraId="0A27FC91" w14:textId="4D2B7C0F" w:rsidR="00AF27C6" w:rsidRPr="00015EAA" w:rsidRDefault="005F2155" w:rsidP="005F2155">
      <w:pPr>
        <w:rPr>
          <w:rFonts w:cstheme="minorHAnsi"/>
        </w:rPr>
      </w:pPr>
      <w:r w:rsidRPr="00015EAA">
        <w:rPr>
          <w:rFonts w:cstheme="minorHAnsi"/>
        </w:rPr>
        <w:t xml:space="preserve">at the local level, a member of the NHIAA Coaches Hall of Fame, and NH Coach of the Year for both Girls Basketball and Girls Soccer in Division 3. From NHAHPERD </w:t>
      </w:r>
      <w:r w:rsidR="00103AF1" w:rsidRPr="00015EAA">
        <w:rPr>
          <w:rFonts w:cstheme="minorHAnsi"/>
        </w:rPr>
        <w:t>I</w:t>
      </w:r>
      <w:r w:rsidRPr="00015EAA">
        <w:rPr>
          <w:rFonts w:cstheme="minorHAnsi"/>
        </w:rPr>
        <w:t xml:space="preserve"> received the NHAHPERD Meritorious Achievement Award and the Lilyan Wright Service Award. </w:t>
      </w:r>
      <w:r w:rsidR="00103AF1" w:rsidRPr="00015EAA">
        <w:rPr>
          <w:rFonts w:cstheme="minorHAnsi"/>
        </w:rPr>
        <w:t>I am</w:t>
      </w:r>
      <w:r w:rsidRPr="00015EAA">
        <w:rPr>
          <w:rFonts w:cstheme="minorHAnsi"/>
        </w:rPr>
        <w:t xml:space="preserve"> also a recipient of both the Eastern District Honor Award and Outstanding Professional Leaders Award. </w:t>
      </w:r>
      <w:r w:rsidR="00103AF1" w:rsidRPr="00015EAA">
        <w:rPr>
          <w:rFonts w:cstheme="minorHAnsi"/>
        </w:rPr>
        <w:t>Lastly, I</w:t>
      </w:r>
      <w:r w:rsidRPr="00015EAA">
        <w:rPr>
          <w:rFonts w:cstheme="minorHAnsi"/>
        </w:rPr>
        <w:t xml:space="preserve"> was recognized by SHAPE America with an Honor Award as well.</w:t>
      </w:r>
    </w:p>
    <w:p w14:paraId="3B10FCED" w14:textId="77777777" w:rsidR="00AF27C6" w:rsidRPr="00015EAA" w:rsidRDefault="00AF27C6">
      <w:pPr>
        <w:rPr>
          <w:rFonts w:cstheme="minorHAnsi"/>
        </w:rPr>
      </w:pPr>
    </w:p>
    <w:p w14:paraId="56EC9561" w14:textId="6BE6095C" w:rsidR="00103AF1" w:rsidRDefault="00103AF1">
      <w:pPr>
        <w:rPr>
          <w:rFonts w:cstheme="minorHAnsi"/>
        </w:rPr>
      </w:pPr>
    </w:p>
    <w:p w14:paraId="7301F6B8" w14:textId="2D62EB0E" w:rsidR="00015EAA" w:rsidRDefault="00015EAA">
      <w:pPr>
        <w:rPr>
          <w:rFonts w:cstheme="minorHAnsi"/>
        </w:rPr>
      </w:pPr>
    </w:p>
    <w:p w14:paraId="46E03574" w14:textId="226F73EA" w:rsidR="00015EAA" w:rsidRDefault="00015EAA">
      <w:pPr>
        <w:rPr>
          <w:rFonts w:cstheme="minorHAnsi"/>
        </w:rPr>
      </w:pPr>
    </w:p>
    <w:p w14:paraId="28BEAA81" w14:textId="359FF02E" w:rsidR="00015EAA" w:rsidRDefault="00015EAA">
      <w:pPr>
        <w:rPr>
          <w:rFonts w:cstheme="minorHAnsi"/>
        </w:rPr>
      </w:pPr>
    </w:p>
    <w:p w14:paraId="53CDDBF8" w14:textId="1B7C88F8" w:rsidR="00015EAA" w:rsidRDefault="00015EAA">
      <w:pPr>
        <w:rPr>
          <w:rFonts w:cstheme="minorHAnsi"/>
        </w:rPr>
      </w:pPr>
    </w:p>
    <w:p w14:paraId="139F5DB3" w14:textId="63DA5A11" w:rsidR="00015EAA" w:rsidRDefault="00015EAA">
      <w:pPr>
        <w:rPr>
          <w:rFonts w:cstheme="minorHAnsi"/>
        </w:rPr>
      </w:pPr>
    </w:p>
    <w:p w14:paraId="4ABE274D" w14:textId="77777777" w:rsidR="00015EAA" w:rsidRPr="00015EAA" w:rsidRDefault="00015EAA">
      <w:pPr>
        <w:rPr>
          <w:rFonts w:cstheme="minorHAnsi"/>
        </w:rPr>
      </w:pPr>
    </w:p>
    <w:p w14:paraId="57E787FB" w14:textId="184332C7" w:rsidR="00AF27C6" w:rsidRPr="00015EAA" w:rsidRDefault="00AF27C6">
      <w:pPr>
        <w:rPr>
          <w:rFonts w:cstheme="minorHAnsi"/>
          <w:b/>
          <w:i/>
          <w:color w:val="000000"/>
        </w:rPr>
      </w:pPr>
      <w:r w:rsidRPr="00015EAA">
        <w:rPr>
          <w:rFonts w:cstheme="minorHAnsi"/>
          <w:b/>
          <w:i/>
          <w:color w:val="000000"/>
        </w:rPr>
        <w:lastRenderedPageBreak/>
        <w:t>What leadership qualities will you bring to the Eastern District Leadership Council?</w:t>
      </w:r>
    </w:p>
    <w:p w14:paraId="30C9A764" w14:textId="2CBB3DFE" w:rsidR="00431E6E" w:rsidRPr="00015EAA" w:rsidRDefault="00103AF1">
      <w:pPr>
        <w:rPr>
          <w:rFonts w:cstheme="minorHAnsi"/>
        </w:rPr>
      </w:pPr>
      <w:r w:rsidRPr="00015EAA">
        <w:rPr>
          <w:rFonts w:cstheme="minorHAnsi"/>
        </w:rPr>
        <w:t>As a leader I feel that the most important qualities are being a good listener first and</w:t>
      </w:r>
      <w:r w:rsidR="00431E6E" w:rsidRPr="00015EAA">
        <w:rPr>
          <w:rFonts w:cstheme="minorHAnsi"/>
        </w:rPr>
        <w:t xml:space="preserve"> a</w:t>
      </w:r>
      <w:r w:rsidRPr="00015EAA">
        <w:rPr>
          <w:rFonts w:cstheme="minorHAnsi"/>
        </w:rPr>
        <w:t xml:space="preserve"> communicator</w:t>
      </w:r>
      <w:r w:rsidR="00431E6E" w:rsidRPr="00015EAA">
        <w:rPr>
          <w:rFonts w:cstheme="minorHAnsi"/>
        </w:rPr>
        <w:t xml:space="preserve"> second</w:t>
      </w:r>
      <w:r w:rsidRPr="00015EAA">
        <w:rPr>
          <w:rFonts w:cstheme="minorHAnsi"/>
        </w:rPr>
        <w:t xml:space="preserve">. I believe that listening to your colleagues allows you to understand their position(s) and allows them to </w:t>
      </w:r>
      <w:r w:rsidR="00431E6E" w:rsidRPr="00015EAA">
        <w:rPr>
          <w:rFonts w:cstheme="minorHAnsi"/>
        </w:rPr>
        <w:t>“buy” into the decision-making process. As a leader I try to present the situation/facts and allow my colleagues to speak on the subject first. I do not want to influence their thoughts/ideas by stating my position first. After everyone has had a chance to speak, I then like to summarize the thoughts/ideas and then state my</w:t>
      </w:r>
      <w:r w:rsidR="0085237D" w:rsidRPr="00015EAA">
        <w:rPr>
          <w:rFonts w:cstheme="minorHAnsi"/>
        </w:rPr>
        <w:t xml:space="preserve"> own</w:t>
      </w:r>
      <w:r w:rsidR="00431E6E" w:rsidRPr="00015EAA">
        <w:rPr>
          <w:rFonts w:cstheme="minorHAnsi"/>
        </w:rPr>
        <w:t xml:space="preserve"> thoughts/ideas. This way we can hopefully come to consensus.</w:t>
      </w:r>
    </w:p>
    <w:p w14:paraId="74D4114F" w14:textId="06A8F2E6" w:rsidR="00431E6E" w:rsidRPr="00015EAA" w:rsidRDefault="00431E6E">
      <w:pPr>
        <w:rPr>
          <w:rFonts w:cstheme="minorHAnsi"/>
        </w:rPr>
      </w:pPr>
    </w:p>
    <w:p w14:paraId="1A7B03F3" w14:textId="5EC3CC3D" w:rsidR="00431E6E" w:rsidRPr="00015EAA" w:rsidRDefault="00431E6E">
      <w:pPr>
        <w:rPr>
          <w:rFonts w:cstheme="minorHAnsi"/>
        </w:rPr>
      </w:pPr>
      <w:r w:rsidRPr="00015EAA">
        <w:rPr>
          <w:rFonts w:cstheme="minorHAnsi"/>
        </w:rPr>
        <w:t>I, also, believe a good leader is a hard work</w:t>
      </w:r>
      <w:r w:rsidR="0085237D" w:rsidRPr="00015EAA">
        <w:rPr>
          <w:rFonts w:cstheme="minorHAnsi"/>
        </w:rPr>
        <w:t>er</w:t>
      </w:r>
      <w:r w:rsidRPr="00015EAA">
        <w:rPr>
          <w:rFonts w:cstheme="minorHAnsi"/>
        </w:rPr>
        <w:t xml:space="preserve"> and one that would</w:t>
      </w:r>
      <w:r w:rsidR="0085237D" w:rsidRPr="00015EAA">
        <w:rPr>
          <w:rFonts w:cstheme="minorHAnsi"/>
        </w:rPr>
        <w:t xml:space="preserve"> not</w:t>
      </w:r>
      <w:r w:rsidRPr="00015EAA">
        <w:rPr>
          <w:rFonts w:cstheme="minorHAnsi"/>
        </w:rPr>
        <w:t xml:space="preserve"> ask something of somebody that they would</w:t>
      </w:r>
      <w:r w:rsidR="0085237D" w:rsidRPr="00015EAA">
        <w:rPr>
          <w:rFonts w:cstheme="minorHAnsi"/>
        </w:rPr>
        <w:t xml:space="preserve"> not do themselves. It is a great strategy to delegate responsibilities to your colleagues so that they will become involved in the leadership of the organization. But one should not delegate a task to someone that they would </w:t>
      </w:r>
      <w:r w:rsidR="009858F0" w:rsidRPr="00015EAA">
        <w:rPr>
          <w:rFonts w:cstheme="minorHAnsi"/>
        </w:rPr>
        <w:t xml:space="preserve">not </w:t>
      </w:r>
      <w:r w:rsidR="0085237D" w:rsidRPr="00015EAA">
        <w:rPr>
          <w:rFonts w:cstheme="minorHAnsi"/>
        </w:rPr>
        <w:t>want to do themselves.</w:t>
      </w:r>
      <w:r w:rsidR="009858F0" w:rsidRPr="00015EAA">
        <w:rPr>
          <w:rFonts w:cstheme="minorHAnsi"/>
        </w:rPr>
        <w:t xml:space="preserve"> I am willing to take on tasks and do them to the best of my ability.</w:t>
      </w:r>
    </w:p>
    <w:p w14:paraId="64646A3D" w14:textId="7B4C8DDC" w:rsidR="0085237D" w:rsidRPr="00015EAA" w:rsidRDefault="0085237D">
      <w:pPr>
        <w:rPr>
          <w:rFonts w:cstheme="minorHAnsi"/>
        </w:rPr>
      </w:pPr>
    </w:p>
    <w:p w14:paraId="42EB19BF" w14:textId="10073058" w:rsidR="0085237D" w:rsidRPr="00015EAA" w:rsidRDefault="0085237D">
      <w:pPr>
        <w:rPr>
          <w:rFonts w:cstheme="minorHAnsi"/>
        </w:rPr>
      </w:pPr>
      <w:r w:rsidRPr="00015EAA">
        <w:rPr>
          <w:rFonts w:cstheme="minorHAnsi"/>
        </w:rPr>
        <w:t>Another leadership quality that I will bring is a positive attitude no matter the situation. There may be times that I may not agree with the outcome, but once the decision is made I will be a positive force in seeing that it is pres</w:t>
      </w:r>
      <w:r w:rsidR="009858F0" w:rsidRPr="00015EAA">
        <w:rPr>
          <w:rFonts w:cstheme="minorHAnsi"/>
        </w:rPr>
        <w:t>e</w:t>
      </w:r>
      <w:r w:rsidRPr="00015EAA">
        <w:rPr>
          <w:rFonts w:cstheme="minorHAnsi"/>
        </w:rPr>
        <w:t>nt</w:t>
      </w:r>
      <w:r w:rsidR="009858F0" w:rsidRPr="00015EAA">
        <w:rPr>
          <w:rFonts w:cstheme="minorHAnsi"/>
        </w:rPr>
        <w:t>ed</w:t>
      </w:r>
      <w:r w:rsidRPr="00015EAA">
        <w:rPr>
          <w:rFonts w:cstheme="minorHAnsi"/>
        </w:rPr>
        <w:t xml:space="preserve"> only in a positive light</w:t>
      </w:r>
      <w:r w:rsidR="009858F0" w:rsidRPr="00015EAA">
        <w:rPr>
          <w:rFonts w:cstheme="minorHAnsi"/>
        </w:rPr>
        <w:t>.</w:t>
      </w:r>
      <w:r w:rsidRPr="00015EAA">
        <w:rPr>
          <w:rFonts w:cstheme="minorHAnsi"/>
        </w:rPr>
        <w:t xml:space="preserve"> </w:t>
      </w:r>
      <w:r w:rsidR="009858F0" w:rsidRPr="00015EAA">
        <w:rPr>
          <w:rFonts w:cstheme="minorHAnsi"/>
        </w:rPr>
        <w:t>I will do everything I can to move the outcome forward.</w:t>
      </w:r>
    </w:p>
    <w:p w14:paraId="7ED65863" w14:textId="0009C58E" w:rsidR="009858F0" w:rsidRPr="00015EAA" w:rsidRDefault="009858F0">
      <w:pPr>
        <w:rPr>
          <w:rFonts w:cstheme="minorHAnsi"/>
        </w:rPr>
      </w:pPr>
    </w:p>
    <w:p w14:paraId="11EC882B" w14:textId="187F3307" w:rsidR="009858F0" w:rsidRPr="00015EAA" w:rsidRDefault="009858F0">
      <w:pPr>
        <w:rPr>
          <w:rFonts w:cstheme="minorHAnsi"/>
        </w:rPr>
      </w:pPr>
      <w:r w:rsidRPr="00015EAA">
        <w:rPr>
          <w:rFonts w:cstheme="minorHAnsi"/>
        </w:rPr>
        <w:t>Lastly, I will bring experience to the table. I have served in my leadership roles either as a member/leader in an organization or as a coach. The “team” needs to function as whole in order to accomplish its goals and I will be a “team” member.</w:t>
      </w:r>
    </w:p>
    <w:p w14:paraId="64FFC246" w14:textId="4B6D079B" w:rsidR="00103AF1" w:rsidRPr="00015EAA" w:rsidRDefault="00431E6E">
      <w:pPr>
        <w:rPr>
          <w:rFonts w:cstheme="minorHAnsi"/>
        </w:rPr>
      </w:pPr>
      <w:r w:rsidRPr="00015EAA">
        <w:rPr>
          <w:rFonts w:cstheme="minorHAnsi"/>
        </w:rPr>
        <w:t xml:space="preserve"> </w:t>
      </w:r>
      <w:r w:rsidR="00103AF1" w:rsidRPr="00015EAA">
        <w:rPr>
          <w:rFonts w:cstheme="minorHAnsi"/>
        </w:rPr>
        <w:t xml:space="preserve"> </w:t>
      </w:r>
    </w:p>
    <w:p w14:paraId="7EAE4DD6" w14:textId="77777777" w:rsidR="00015EAA" w:rsidRPr="00015EAA" w:rsidRDefault="00015EAA">
      <w:pPr>
        <w:rPr>
          <w:rFonts w:cstheme="minorHAnsi"/>
        </w:rPr>
      </w:pPr>
    </w:p>
    <w:sectPr w:rsidR="00015EAA" w:rsidRPr="0001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C6"/>
    <w:rsid w:val="00015EAA"/>
    <w:rsid w:val="00064693"/>
    <w:rsid w:val="00103AF1"/>
    <w:rsid w:val="00431E6E"/>
    <w:rsid w:val="004912E0"/>
    <w:rsid w:val="005F2155"/>
    <w:rsid w:val="008512BB"/>
    <w:rsid w:val="0085237D"/>
    <w:rsid w:val="009858F0"/>
    <w:rsid w:val="00AF27C6"/>
    <w:rsid w:val="00B40C32"/>
    <w:rsid w:val="00D0707A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6236"/>
  <w15:chartTrackingRefBased/>
  <w15:docId w15:val="{2484D9F4-DF93-42F8-A385-04887F4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Patti Hartle</cp:lastModifiedBy>
  <cp:revision>2</cp:revision>
  <dcterms:created xsi:type="dcterms:W3CDTF">2019-01-02T22:26:00Z</dcterms:created>
  <dcterms:modified xsi:type="dcterms:W3CDTF">2019-01-02T22:26:00Z</dcterms:modified>
</cp:coreProperties>
</file>